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泉港区2024年上半年公租房入户巡查结果公示</w:t>
      </w:r>
    </w:p>
    <w:bookmarkEnd w:id="0"/>
    <w:tbl>
      <w:tblPr>
        <w:tblW w:w="95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86"/>
        <w:gridCol w:w="866"/>
        <w:gridCol w:w="786"/>
        <w:gridCol w:w="961"/>
        <w:gridCol w:w="2452"/>
        <w:gridCol w:w="1188"/>
        <w:gridCol w:w="1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小区名称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栋号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承租人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存在问题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入户日期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庄学娥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350521********652X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2024-06-25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陈国洪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350521********7516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2024-06-25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350521********7167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2024-06-25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方娜慧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350521********8522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庄占祥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350521********853X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肖清兰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350521********7604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王征宇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350521********0011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潘金凌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350521********7839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肖辉霖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350521********7592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张跃辉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柳山小区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350583********2617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林碧云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350521********7566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柳山小区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王少胡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441423********4415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卜永清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350521********0013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2024-05-14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王利苹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341282********0147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2024-04-26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谢立群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350521********7537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庄庆珍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350521********8525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朱宗华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350521********8023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张梦娇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350521********5029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陈钰清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350881********0366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庄春明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350521********8537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林玮玮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350521********7825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庄洋洋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350521********6538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庄学华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350521********6568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房小兰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350521********7260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陈彩云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350521********6560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肖尚芹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350521********7603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林艳玲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350526********5027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陈金国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350521********7870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陈文姐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350521********7568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王悦影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350582********0028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陈小明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350521********7072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350521********7525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陈珊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350505********7846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陈荣琴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350521********7061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郑细凤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350521********7024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陈晓霞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350521********7584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郭胜阳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350526********0557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吴志华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350521********7648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高平兰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350521********8523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刘旭东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350521********7278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肖春珠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350521********7545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赵素容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522132********2822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庄小青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350521********6547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刘小蓉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350521********7282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许展赫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620402********1311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林俊英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350322********0544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吴敬辉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350583********8031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吴敬辉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350583********8031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530322********1933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庄雅玫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350521********662X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周凤菊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422130********2884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张晓旗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350524********2535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肖宝英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350521********7542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徐尚立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350322********0015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肖邵康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350521********7552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林花琼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350321********566X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连丹梅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350521********854X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连秀华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350521********7540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郭西珍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350521********7047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庄丽娜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350521********6528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郭志煌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350521********7110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王庆全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350521********7531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李贵强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350783********1518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柳山小区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肖惠平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350521********7516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肖惠姐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350521********7524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张文统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410327********3514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350521********7527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刘美再造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360782********005X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谢小燕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350521********8549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梁新霞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350305********0020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陈碧香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350521********8644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350425********3526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庄明平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350521********8533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庄青萍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350521********6562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庄吓莲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350521********8522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庄水英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350521********6564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刘地忠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350521********7014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庄文琼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350521********7020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肖庭琴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350521********7545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陈琴兰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350521********7523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郑小梅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350521********754X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陈桃惠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350628********1540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刘翻英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350521********7042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吴锦梅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350521********7865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郑奋红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350521********8583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黄鉴和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352129********1511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张小英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350521********7063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刘小岗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362430********605X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庄细霞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350521********8521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肖惠珍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350521********7542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庄料妹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350521********6545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连月兰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350521********8540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庄丁琴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350521********8564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黄小英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350521********7041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戴思思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350802********0522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庄月娥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350521********8521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蔡益富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350521********7531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蔡惠贞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350521********7741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张毓清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350521********7313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刘梦君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420222********5762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连丹梅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350521********854X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郑夏娥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350521********6527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庄友娥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350521********6525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柳山小区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肖惠平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350521********7516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350521********7527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肖华莲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350521********7566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350425********3526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刘霞霞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350521********7089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董水娥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362334********5327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庄明平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350521********8533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陈素华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350521********7585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黄小松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612422********0597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张小英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350521********7063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庄丁琴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350521********8564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聚福小区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刘平珠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350521********7024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2024-02-04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WFiMTczMmNkZDBlYzcwMzdjN2U0NDk4NDIwNDkifQ=="/>
  </w:docVars>
  <w:rsids>
    <w:rsidRoot w:val="12601234"/>
    <w:rsid w:val="12601234"/>
    <w:rsid w:val="6509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1370</Words>
  <Characters>4332</Characters>
  <Lines>0</Lines>
  <Paragraphs>0</Paragraphs>
  <TotalTime>17</TotalTime>
  <ScaleCrop>false</ScaleCrop>
  <LinksUpToDate>false</LinksUpToDate>
  <CharactersWithSpaces>4333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2023-10-18T08:05:00Z</dcterms:created>
  <dc:creator>Jocelyn</dc:creator>
  <cp:lastModifiedBy>Jocelyn</cp:lastModifiedBy>
  <dcterms:modified xsi:type="dcterms:W3CDTF">2024-06-27T08:20:27Z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2A5EE7CCEA2E46A5B0F89A6E02D608D1_13</vt:lpwstr>
  </property>
</Properties>
</file>